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988E" w14:textId="77777777" w:rsidR="00990DEB" w:rsidRPr="00364B8D" w:rsidRDefault="00990DEB" w:rsidP="00990D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14:paraId="727067CF" w14:textId="77777777" w:rsidR="00990DEB" w:rsidRPr="00364B8D" w:rsidRDefault="00990DEB" w:rsidP="00990D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4B6370" w14:textId="77777777" w:rsidR="00990DEB" w:rsidRPr="00364B8D" w:rsidRDefault="00990DEB" w:rsidP="00990D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32A79D" w14:textId="77777777" w:rsidR="00990DEB" w:rsidRPr="00364B8D" w:rsidRDefault="00990DEB" w:rsidP="00990D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ЗАЯВКА НА УЧАСТИЕ</w:t>
      </w:r>
    </w:p>
    <w:p w14:paraId="22550967" w14:textId="77777777" w:rsidR="00990DEB" w:rsidRPr="00364B8D" w:rsidRDefault="00990DEB" w:rsidP="00990D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В ТВОРЧЕСКОМ ФЕСТИВАЛЕ-КОНКУРСЕ «ПРОСПЕКТ ТАЛАНТОВ»</w:t>
      </w:r>
    </w:p>
    <w:p w14:paraId="33568651" w14:textId="77777777" w:rsidR="00990DEB" w:rsidRPr="00364B8D" w:rsidRDefault="00990DEB" w:rsidP="00990D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Москва – 2024 год</w:t>
      </w:r>
    </w:p>
    <w:p w14:paraId="196B995C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E72048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Пункты 1-4 обязательны к заполнению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90DEB" w:rsidRPr="00364B8D" w14:paraId="612BE606" w14:textId="77777777" w:rsidTr="00B754EB">
        <w:trPr>
          <w:trHeight w:val="2557"/>
        </w:trPr>
        <w:tc>
          <w:tcPr>
            <w:tcW w:w="562" w:type="dxa"/>
          </w:tcPr>
          <w:p w14:paraId="70CE5D65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686" w:type="dxa"/>
          </w:tcPr>
          <w:p w14:paraId="37E1D378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Участник</w:t>
            </w:r>
          </w:p>
          <w:p w14:paraId="6D7A6C19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Индивидуальный участник – Имя и фамилия</w:t>
            </w:r>
          </w:p>
          <w:p w14:paraId="0C91DC31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Коллективный участник – название коллектива/ студии, наименование и адрес организации</w:t>
            </w:r>
          </w:p>
        </w:tc>
        <w:tc>
          <w:tcPr>
            <w:tcW w:w="5097" w:type="dxa"/>
          </w:tcPr>
          <w:p w14:paraId="52B906DC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1F491591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51CD27E1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467FB22A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2BE2BD6A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34896247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158BFE4F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36A7DF3D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5D0D39EB" w14:textId="77777777" w:rsidTr="00B754EB">
        <w:tc>
          <w:tcPr>
            <w:tcW w:w="562" w:type="dxa"/>
          </w:tcPr>
          <w:p w14:paraId="6C245D3A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686" w:type="dxa"/>
          </w:tcPr>
          <w:p w14:paraId="4A196D3C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Возраст участника/ участников</w:t>
            </w:r>
          </w:p>
          <w:p w14:paraId="4C8077AE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Количество полных лет.</w:t>
            </w:r>
          </w:p>
          <w:p w14:paraId="777C22BA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Для коллективного участника – количество полных лет самого младшего и самого старшего участников</w:t>
            </w:r>
          </w:p>
        </w:tc>
        <w:tc>
          <w:tcPr>
            <w:tcW w:w="5097" w:type="dxa"/>
          </w:tcPr>
          <w:p w14:paraId="704D3593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30A5E680" w14:textId="77777777" w:rsidTr="00B754EB">
        <w:tc>
          <w:tcPr>
            <w:tcW w:w="562" w:type="dxa"/>
          </w:tcPr>
          <w:p w14:paraId="5F73CD67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3686" w:type="dxa"/>
          </w:tcPr>
          <w:p w14:paraId="789BCADF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Контактная информация</w:t>
            </w:r>
          </w:p>
          <w:p w14:paraId="0BC2C0C8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Для индивидуального участника - телефон, адрес электронной почты, адрес регистрации/проживания</w:t>
            </w:r>
          </w:p>
          <w:p w14:paraId="496A5E32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 xml:space="preserve">Для коллективного участника – ФИО </w:t>
            </w:r>
            <w:r w:rsidRPr="00364B8D">
              <w:rPr>
                <w:color w:val="000000" w:themeColor="text1"/>
                <w:szCs w:val="28"/>
              </w:rPr>
              <w:lastRenderedPageBreak/>
              <w:t>руководителя, контактный телефон</w:t>
            </w:r>
          </w:p>
          <w:p w14:paraId="10AC7E15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097" w:type="dxa"/>
          </w:tcPr>
          <w:p w14:paraId="446D9DE8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3C4FA28D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561BC9D2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031A6BE3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  <w:p w14:paraId="27A99AD7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715AB733" w14:textId="77777777" w:rsidTr="00B754EB">
        <w:trPr>
          <w:trHeight w:val="2144"/>
        </w:trPr>
        <w:tc>
          <w:tcPr>
            <w:tcW w:w="562" w:type="dxa"/>
          </w:tcPr>
          <w:p w14:paraId="67889669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3686" w:type="dxa"/>
          </w:tcPr>
          <w:p w14:paraId="7DFF3925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Тема</w:t>
            </w:r>
          </w:p>
          <w:p w14:paraId="43403C13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Подчеркнуть выбранную тему</w:t>
            </w:r>
          </w:p>
        </w:tc>
        <w:tc>
          <w:tcPr>
            <w:tcW w:w="5097" w:type="dxa"/>
          </w:tcPr>
          <w:p w14:paraId="124D73A8" w14:textId="77777777" w:rsidR="00990DEB" w:rsidRPr="00364B8D" w:rsidRDefault="00990DEB" w:rsidP="00B754EB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«Гордость моя – Россия!»</w:t>
            </w:r>
          </w:p>
          <w:p w14:paraId="405AA3D6" w14:textId="77777777" w:rsidR="00990DEB" w:rsidRPr="00364B8D" w:rsidRDefault="00990DEB" w:rsidP="00B754EB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«Гордость моя – любимый район»</w:t>
            </w:r>
          </w:p>
          <w:p w14:paraId="704C1E3C" w14:textId="77777777" w:rsidR="00990DEB" w:rsidRPr="00364B8D" w:rsidRDefault="00990DEB" w:rsidP="00B754EB">
            <w:pPr>
              <w:jc w:val="center"/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«Моя любимая семья»</w:t>
            </w:r>
          </w:p>
          <w:p w14:paraId="3330C74E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</w:tbl>
    <w:p w14:paraId="403324C0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5B218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5DFC1E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9DC39F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Пункты 5-6 заполняются в зависимости от выбранного направления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90DEB" w:rsidRPr="00364B8D" w14:paraId="1469FF55" w14:textId="77777777" w:rsidTr="00B754EB">
        <w:tc>
          <w:tcPr>
            <w:tcW w:w="562" w:type="dxa"/>
          </w:tcPr>
          <w:p w14:paraId="3B66717F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3686" w:type="dxa"/>
          </w:tcPr>
          <w:p w14:paraId="641CDA98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Рисунок</w:t>
            </w:r>
          </w:p>
          <w:p w14:paraId="41FAE1AB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Указать основу (бумага, холст, картон) и материал (акварель, гуашь, пастель, акрил, масло, карандаши и т.д.)</w:t>
            </w:r>
          </w:p>
        </w:tc>
        <w:tc>
          <w:tcPr>
            <w:tcW w:w="5097" w:type="dxa"/>
          </w:tcPr>
          <w:p w14:paraId="50B03EE7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68DFE52F" w14:textId="77777777" w:rsidTr="00B754EB">
        <w:tc>
          <w:tcPr>
            <w:tcW w:w="562" w:type="dxa"/>
          </w:tcPr>
          <w:p w14:paraId="41752A6F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3686" w:type="dxa"/>
          </w:tcPr>
          <w:p w14:paraId="46E9B3E6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Вокал</w:t>
            </w:r>
          </w:p>
          <w:p w14:paraId="0EA754A7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 xml:space="preserve">Название исполняемого произведения, </w:t>
            </w:r>
          </w:p>
          <w:p w14:paraId="446732D4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 xml:space="preserve">автор слов, </w:t>
            </w:r>
          </w:p>
          <w:p w14:paraId="4615D6A4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автор музыки,</w:t>
            </w:r>
          </w:p>
          <w:p w14:paraId="4ED8336F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использованная фонограмма – издатель, год издания</w:t>
            </w:r>
          </w:p>
        </w:tc>
        <w:tc>
          <w:tcPr>
            <w:tcW w:w="5097" w:type="dxa"/>
          </w:tcPr>
          <w:p w14:paraId="573A0BB4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2B40077E" w14:textId="77777777" w:rsidTr="00B754EB">
        <w:tc>
          <w:tcPr>
            <w:tcW w:w="562" w:type="dxa"/>
          </w:tcPr>
          <w:p w14:paraId="70683262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3686" w:type="dxa"/>
          </w:tcPr>
          <w:p w14:paraId="6861D289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Художественное слово</w:t>
            </w:r>
          </w:p>
          <w:p w14:paraId="0BD6B235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Название исполняемого произведения</w:t>
            </w:r>
          </w:p>
          <w:p w14:paraId="467F45F7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Автор</w:t>
            </w:r>
          </w:p>
        </w:tc>
        <w:tc>
          <w:tcPr>
            <w:tcW w:w="5097" w:type="dxa"/>
          </w:tcPr>
          <w:p w14:paraId="1BABDCBD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</w:tbl>
    <w:p w14:paraId="526C3587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E6432" w14:textId="77777777" w:rsidR="00990DEB" w:rsidRPr="00364B8D" w:rsidRDefault="00990DEB" w:rsidP="00990D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Пункты 8-9 заполняются по желанию.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90DEB" w:rsidRPr="00364B8D" w14:paraId="5EDB5A82" w14:textId="77777777" w:rsidTr="00B754EB">
        <w:tc>
          <w:tcPr>
            <w:tcW w:w="562" w:type="dxa"/>
          </w:tcPr>
          <w:p w14:paraId="06669813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14:paraId="28E4D670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Информация для диплома</w:t>
            </w:r>
          </w:p>
          <w:p w14:paraId="6E034FBD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Для коллективного участника, фамилия, имя, отчество руководителя коллектива, педагога*, должность, наименование организации</w:t>
            </w:r>
          </w:p>
        </w:tc>
        <w:tc>
          <w:tcPr>
            <w:tcW w:w="5097" w:type="dxa"/>
          </w:tcPr>
          <w:p w14:paraId="101709B0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  <w:tr w:rsidR="00990DEB" w:rsidRPr="00364B8D" w14:paraId="3095F885" w14:textId="77777777" w:rsidTr="00B754EB">
        <w:tc>
          <w:tcPr>
            <w:tcW w:w="562" w:type="dxa"/>
          </w:tcPr>
          <w:p w14:paraId="202C2890" w14:textId="77777777" w:rsidR="00990DEB" w:rsidRPr="00364B8D" w:rsidRDefault="00990DEB" w:rsidP="00B754EB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3686" w:type="dxa"/>
          </w:tcPr>
          <w:p w14:paraId="591CCF0A" w14:textId="77777777" w:rsidR="00990DEB" w:rsidRPr="00364B8D" w:rsidRDefault="00990DEB" w:rsidP="00B754EB">
            <w:pPr>
              <w:rPr>
                <w:b/>
                <w:bCs/>
                <w:color w:val="000000" w:themeColor="text1"/>
                <w:szCs w:val="28"/>
              </w:rPr>
            </w:pPr>
            <w:r w:rsidRPr="00364B8D">
              <w:rPr>
                <w:b/>
                <w:bCs/>
                <w:color w:val="000000" w:themeColor="text1"/>
                <w:szCs w:val="28"/>
              </w:rPr>
              <w:t>Информация для благодарственного письма</w:t>
            </w:r>
          </w:p>
          <w:p w14:paraId="413F8B59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Указать кому должна быть адресована благодарность, наименование организации, должность фамилия, имя отчество*</w:t>
            </w:r>
          </w:p>
        </w:tc>
        <w:tc>
          <w:tcPr>
            <w:tcW w:w="5097" w:type="dxa"/>
          </w:tcPr>
          <w:p w14:paraId="3DD1B192" w14:textId="77777777" w:rsidR="00990DEB" w:rsidRPr="00364B8D" w:rsidRDefault="00990DEB" w:rsidP="00B754EB">
            <w:pPr>
              <w:rPr>
                <w:color w:val="000000" w:themeColor="text1"/>
                <w:szCs w:val="28"/>
              </w:rPr>
            </w:pPr>
          </w:p>
        </w:tc>
      </w:tr>
    </w:tbl>
    <w:p w14:paraId="046BCEED" w14:textId="77777777" w:rsidR="00990DEB" w:rsidRDefault="00990DEB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* данные указываются при условии предоставления согласия на обработку персональных данных соответствующим лицом (Приложение № 2).</w:t>
      </w:r>
    </w:p>
    <w:p w14:paraId="52F87017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784D0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EFCBF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71688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F5F31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615DE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3CCD9" w14:textId="77777777" w:rsidR="00684B27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24E40" w14:textId="77777777" w:rsidR="00684B27" w:rsidRPr="00364B8D" w:rsidRDefault="00684B27" w:rsidP="00684B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СОГЛАСИЕ НА УЧАСТИЕ В ФЕСТИВАЛЕ-КОНКУРСЕ</w:t>
      </w:r>
    </w:p>
    <w:p w14:paraId="2800D0AE" w14:textId="77777777" w:rsidR="00684B27" w:rsidRPr="00364B8D" w:rsidRDefault="00684B27" w:rsidP="00684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2527E79" w14:textId="77777777" w:rsidR="00684B27" w:rsidRPr="00364B8D" w:rsidRDefault="00684B27" w:rsidP="00684B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имя, отчество совершеннолетнего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участника, руководителя коллектива/студии (указать название коллектива/ студии, наименование организации)</w:t>
      </w:r>
    </w:p>
    <w:p w14:paraId="71CACAEF" w14:textId="77777777" w:rsidR="00684B27" w:rsidRPr="00364B8D" w:rsidRDefault="00684B27" w:rsidP="00684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заявка на участие подается от имени несовершеннолетнего участника – законный представитель </w:t>
      </w:r>
    </w:p>
    <w:p w14:paraId="0BD83102" w14:textId="77777777" w:rsidR="00684B27" w:rsidRPr="00364B8D" w:rsidRDefault="00684B27" w:rsidP="00684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FDCC8B4" w14:textId="77777777" w:rsidR="00684B27" w:rsidRPr="00364B8D" w:rsidRDefault="00684B27" w:rsidP="00684B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фамилия, имя, отчество несовершеннолетнего участника в родительном падеже</w:t>
      </w:r>
    </w:p>
    <w:p w14:paraId="540C9D52" w14:textId="77777777" w:rsidR="00684B27" w:rsidRPr="00364B8D" w:rsidRDefault="00684B27" w:rsidP="00684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 ознакомился с Положением фестиваля-конкурса «Проспект талантов» и согласен со всеми его условиями.</w:t>
      </w:r>
    </w:p>
    <w:p w14:paraId="02FC3D6B" w14:textId="77777777" w:rsidR="00684B27" w:rsidRPr="00364B8D" w:rsidRDefault="00684B27" w:rsidP="00684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CD131" w14:textId="77777777" w:rsidR="00684B27" w:rsidRPr="00364B8D" w:rsidRDefault="00684B27" w:rsidP="00684B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49821BCB" w14:textId="77777777" w:rsidR="00684B27" w:rsidRPr="00364B8D" w:rsidRDefault="00684B27" w:rsidP="00684B27">
      <w:pPr>
        <w:spacing w:after="0" w:line="240" w:lineRule="auto"/>
        <w:ind w:firstLine="5812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подпись</w:t>
      </w:r>
    </w:p>
    <w:p w14:paraId="3E041ABB" w14:textId="77777777" w:rsidR="00684B27" w:rsidRPr="00364B8D" w:rsidRDefault="00684B27" w:rsidP="00990D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DF9327" w14:textId="77777777" w:rsidR="00572D17" w:rsidRDefault="00572D17"/>
    <w:sectPr w:rsidR="0057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E"/>
    <w:rsid w:val="001C1B7E"/>
    <w:rsid w:val="004263F4"/>
    <w:rsid w:val="00572D17"/>
    <w:rsid w:val="00684B27"/>
    <w:rsid w:val="00990DEB"/>
    <w:rsid w:val="00C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3BB6"/>
  <w15:chartTrackingRefBased/>
  <w15:docId w15:val="{E037F633-63CD-48CE-AD8D-61F7892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E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EB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2024-05-16T08:24:00Z</dcterms:created>
  <dcterms:modified xsi:type="dcterms:W3CDTF">2024-05-16T08:25:00Z</dcterms:modified>
</cp:coreProperties>
</file>